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2A0FCF" w14:textId="556AECCA" w:rsidR="00AC0DA1" w:rsidRDefault="00C06765">
      <w:r>
        <w:rPr>
          <w:rFonts w:hint="eastAsia"/>
        </w:rPr>
        <w:t>H</w:t>
      </w:r>
      <w:r>
        <w:t>3H</w:t>
      </w:r>
    </w:p>
    <w:p w14:paraId="6B81372C" w14:textId="112D7DFD" w:rsidR="00C06765" w:rsidRDefault="00A33B37">
      <w:r>
        <w:rPr>
          <w:noProof/>
        </w:rPr>
        <w:drawing>
          <wp:inline distT="0" distB="0" distL="0" distR="0" wp14:anchorId="1946FB99" wp14:editId="62493563">
            <wp:extent cx="5274310" cy="2221865"/>
            <wp:effectExtent l="0" t="0" r="2540" b="6985"/>
            <wp:docPr id="26000707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007078" name="图片 26000707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9D9BB" w14:textId="4FF0E98E" w:rsidR="00C06765" w:rsidRDefault="00C06765">
      <w:r>
        <w:rPr>
          <w:rFonts w:hint="eastAsia"/>
        </w:rPr>
        <w:t>Luz</w:t>
      </w:r>
      <w:r>
        <w:rPr>
          <w:noProof/>
        </w:rPr>
        <w:drawing>
          <wp:inline distT="0" distB="0" distL="0" distR="0" wp14:anchorId="683CBDBB" wp14:editId="690971C0">
            <wp:extent cx="5274310" cy="2040890"/>
            <wp:effectExtent l="0" t="0" r="2540" b="0"/>
            <wp:docPr id="5251559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155928" name="图片 525155928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601AC" w14:textId="23FB08FC" w:rsidR="00A33B37" w:rsidRDefault="00A33B37">
      <w:proofErr w:type="spellStart"/>
      <w:r>
        <w:rPr>
          <w:rFonts w:hint="eastAsia"/>
        </w:rPr>
        <w:t>H</w:t>
      </w:r>
      <w:r>
        <w:t>isps</w:t>
      </w:r>
      <w:proofErr w:type="spellEnd"/>
    </w:p>
    <w:p w14:paraId="0AD6EF46" w14:textId="64BA3AEB" w:rsidR="00A33B37" w:rsidRDefault="00A33B37">
      <w:r>
        <w:rPr>
          <w:noProof/>
        </w:rPr>
        <w:drawing>
          <wp:inline distT="0" distB="0" distL="0" distR="0" wp14:anchorId="577339FD" wp14:editId="494167D4">
            <wp:extent cx="5274310" cy="2128520"/>
            <wp:effectExtent l="0" t="0" r="2540" b="5080"/>
            <wp:docPr id="15978198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819852" name="图片 159781985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C84EC" w14:textId="5CBC6C69" w:rsidR="00AC1CB4" w:rsidRDefault="00AC1CB4">
      <w:r>
        <w:rPr>
          <w:rFonts w:hint="eastAsia"/>
        </w:rPr>
        <w:t>C</w:t>
      </w:r>
      <w:r>
        <w:t>PH</w:t>
      </w:r>
      <w:r>
        <w:rPr>
          <w:rFonts w:hint="eastAsia"/>
          <w:noProof/>
        </w:rPr>
        <w:lastRenderedPageBreak/>
        <w:drawing>
          <wp:inline distT="0" distB="0" distL="0" distR="0" wp14:anchorId="4397D462" wp14:editId="165E0D3E">
            <wp:extent cx="5274310" cy="2091690"/>
            <wp:effectExtent l="0" t="0" r="2540" b="3810"/>
            <wp:docPr id="57159398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93981" name="图片 57159398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2B4F6" w14:textId="79119775" w:rsidR="00EA6E3A" w:rsidRDefault="00EA6E3A">
      <w:r>
        <w:rPr>
          <w:rFonts w:hint="eastAsia"/>
          <w:noProof/>
        </w:rPr>
        <w:drawing>
          <wp:inline distT="0" distB="0" distL="0" distR="0" wp14:anchorId="35EFD48D" wp14:editId="011FE5D9">
            <wp:extent cx="5274310" cy="1183640"/>
            <wp:effectExtent l="0" t="0" r="2540" b="0"/>
            <wp:docPr id="19448778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877812" name="图片 194487781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32EC56E5" wp14:editId="2B1FAC5F">
            <wp:extent cx="5274310" cy="1777365"/>
            <wp:effectExtent l="0" t="0" r="2540" b="0"/>
            <wp:docPr id="201665896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658965" name="图片 201665896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BF900" w14:textId="67369551" w:rsidR="00BB2D00" w:rsidRDefault="00BB2D00">
      <w:r w:rsidRPr="00BB2D00">
        <w:rPr>
          <w:rFonts w:hint="eastAsia"/>
        </w:rPr>
        <w:t>该方法的作者为</w:t>
      </w:r>
      <w:r w:rsidRPr="00BB2D00">
        <w:t>400种不同的</w:t>
      </w:r>
      <w:proofErr w:type="gramStart"/>
      <w:r w:rsidRPr="00BB2D00">
        <w:t>二肽中的</w:t>
      </w:r>
      <w:proofErr w:type="gramEnd"/>
      <w:r w:rsidRPr="00BB2D00">
        <w:t>每一种都分配了不稳定性的权重值</w:t>
      </w:r>
    </w:p>
    <w:p w14:paraId="073CA654" w14:textId="77777777" w:rsidR="000537D0" w:rsidRDefault="000537D0" w:rsidP="000537D0">
      <w:r>
        <w:rPr>
          <w:rFonts w:hint="eastAsia"/>
        </w:rPr>
        <w:t>特定的二肽组合</w:t>
      </w:r>
    </w:p>
    <w:p w14:paraId="4ABC5D1A" w14:textId="61DD5F14" w:rsidR="007A384D" w:rsidRDefault="007A384D" w:rsidP="000537D0">
      <w:r>
        <w:rPr>
          <w:rFonts w:hint="eastAsia"/>
        </w:rPr>
        <w:t>把目光聚焦到最不稳定的L</w:t>
      </w:r>
      <w:r>
        <w:t>uz</w:t>
      </w:r>
      <w:r>
        <w:rPr>
          <w:rFonts w:hint="eastAsia"/>
        </w:rPr>
        <w:t>蛋白</w:t>
      </w:r>
    </w:p>
    <w:p w14:paraId="55DC19AB" w14:textId="0FFBB317" w:rsidR="00817C96" w:rsidRDefault="00817C96">
      <w:r>
        <w:rPr>
          <w:rFonts w:hint="eastAsia"/>
        </w:rPr>
        <w:t>L</w:t>
      </w:r>
      <w:r>
        <w:t>uz</w:t>
      </w:r>
      <w:r>
        <w:rPr>
          <w:rFonts w:hint="eastAsia"/>
        </w:rPr>
        <w:t>蛋白的热稳定性？</w:t>
      </w:r>
      <w:r w:rsidR="000537D0">
        <w:rPr>
          <w:rFonts w:hint="eastAsia"/>
        </w:rPr>
        <w:t>（</w:t>
      </w:r>
      <w:r w:rsidR="00DA4F00">
        <w:rPr>
          <w:rFonts w:hint="eastAsia"/>
        </w:rPr>
        <w:t>预测</w:t>
      </w:r>
      <w:r w:rsidR="000537D0">
        <w:rPr>
          <w:rFonts w:hint="eastAsia"/>
        </w:rPr>
        <w:t>坏了）</w:t>
      </w:r>
      <w:r w:rsidR="00285E86" w:rsidRPr="00285E86">
        <w:t>https://csb-deepstabp.bio.rptu.de/</w:t>
      </w:r>
    </w:p>
    <w:p w14:paraId="561E49BD" w14:textId="0A8D9C08" w:rsidR="00817C96" w:rsidRDefault="00817C96">
      <w:r>
        <w:rPr>
          <w:rFonts w:hint="eastAsia"/>
          <w:noProof/>
        </w:rPr>
        <w:drawing>
          <wp:inline distT="0" distB="0" distL="0" distR="0" wp14:anchorId="75A798D3" wp14:editId="0506FDE7">
            <wp:extent cx="3903638" cy="2141220"/>
            <wp:effectExtent l="0" t="0" r="1905" b="0"/>
            <wp:docPr id="15176902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690234" name="图片 151769023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0670" cy="2145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C8AB8" w14:textId="61B6E9F8" w:rsidR="00922E70" w:rsidRDefault="00922E70">
      <w:r>
        <w:rPr>
          <w:noProof/>
        </w:rPr>
        <w:lastRenderedPageBreak/>
        <w:drawing>
          <wp:inline distT="0" distB="0" distL="0" distR="0" wp14:anchorId="413AB05A" wp14:editId="08C3AC5A">
            <wp:extent cx="5274310" cy="2868295"/>
            <wp:effectExtent l="0" t="0" r="2540" b="8255"/>
            <wp:docPr id="142056220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562206" name="图片 142056220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D3D4E" w14:textId="57910B09" w:rsidR="007C6694" w:rsidRDefault="007C6694">
      <w:r>
        <w:rPr>
          <w:rFonts w:hint="eastAsia"/>
        </w:rPr>
        <w:t>这才1</w:t>
      </w:r>
      <w:r>
        <w:t>0</w:t>
      </w:r>
      <w:r>
        <w:rPr>
          <w:rFonts w:hint="eastAsia"/>
        </w:rPr>
        <w:t>分钟啊……</w:t>
      </w:r>
      <w:r w:rsidR="009A42D6">
        <w:rPr>
          <w:rFonts w:hint="eastAsia"/>
        </w:rPr>
        <w:t>一点都不耐热</w:t>
      </w:r>
      <w:r w:rsidR="00B939A0">
        <w:rPr>
          <w:rFonts w:hint="eastAsia"/>
        </w:rPr>
        <w:t>，白天温度比较高，应该可以自行降解</w:t>
      </w:r>
      <w:r w:rsidR="00877062">
        <w:rPr>
          <w:rFonts w:hint="eastAsia"/>
        </w:rPr>
        <w:t>（不用管降解的事情了）</w:t>
      </w:r>
    </w:p>
    <w:p w14:paraId="77049175" w14:textId="1C728292" w:rsidR="00F02344" w:rsidRDefault="00F02344">
      <w:r>
        <w:rPr>
          <w:rFonts w:hint="eastAsia"/>
        </w:rPr>
        <w:t>有</w:t>
      </w:r>
      <w:r w:rsidR="0048334E">
        <w:rPr>
          <w:rFonts w:hint="eastAsia"/>
        </w:rPr>
        <w:t>特定的</w:t>
      </w:r>
      <w:proofErr w:type="gramStart"/>
      <w:r>
        <w:rPr>
          <w:rFonts w:hint="eastAsia"/>
        </w:rPr>
        <w:t>降解酶吗</w:t>
      </w:r>
      <w:proofErr w:type="gramEnd"/>
      <w:r>
        <w:rPr>
          <w:rFonts w:hint="eastAsia"/>
        </w:rPr>
        <w:t>?没有找到（</w:t>
      </w:r>
      <w:r w:rsidR="003E1C95">
        <w:rPr>
          <w:rFonts w:hint="eastAsia"/>
        </w:rPr>
        <w:t>用</w:t>
      </w:r>
      <w:proofErr w:type="spellStart"/>
      <w:r w:rsidR="003E1C95" w:rsidRPr="00123140">
        <w:t>Neonothopanus</w:t>
      </w:r>
      <w:proofErr w:type="spellEnd"/>
      <w:r w:rsidR="003E1C95" w:rsidRPr="00123140">
        <w:t xml:space="preserve"> </w:t>
      </w:r>
      <w:proofErr w:type="spellStart"/>
      <w:r w:rsidR="003E1C95" w:rsidRPr="00123140">
        <w:t>nambi</w:t>
      </w:r>
      <w:proofErr w:type="spellEnd"/>
      <w:r w:rsidR="003E1C95">
        <w:rPr>
          <w:rFonts w:hint="eastAsia"/>
        </w:rPr>
        <w:t>物种</w:t>
      </w:r>
      <w:r w:rsidR="00601B0C">
        <w:rPr>
          <w:rFonts w:hint="eastAsia"/>
        </w:rPr>
        <w:t>/</w:t>
      </w:r>
      <w:r w:rsidR="00601B0C">
        <w:t>luciferase fungi degrade</w:t>
      </w:r>
      <w:r w:rsidR="003E1C95">
        <w:rPr>
          <w:rFonts w:hint="eastAsia"/>
        </w:rPr>
        <w:t>）</w:t>
      </w:r>
    </w:p>
    <w:p w14:paraId="26BB7C9A" w14:textId="218D5BD5" w:rsidR="00F354D0" w:rsidRDefault="00F354D0" w:rsidP="00F354D0">
      <w:r>
        <w:rPr>
          <w:rFonts w:hint="eastAsia"/>
        </w:rPr>
        <w:t>搜到文献</w:t>
      </w:r>
      <w:r>
        <w:t>Circadian Control Sheds Light</w:t>
      </w:r>
      <w:r>
        <w:rPr>
          <w:rFonts w:hint="eastAsia"/>
        </w:rPr>
        <w:t xml:space="preserve"> </w:t>
      </w:r>
      <w:r>
        <w:t>on Fungal Bioluminescence</w:t>
      </w:r>
    </w:p>
    <w:p w14:paraId="458A6573" w14:textId="38102CB8" w:rsidR="00F354D0" w:rsidRDefault="00D10228" w:rsidP="00F354D0">
      <w:pPr>
        <w:rPr>
          <w:noProof/>
        </w:rPr>
      </w:pPr>
      <w:r>
        <w:rPr>
          <w:rFonts w:hint="eastAsia"/>
          <w:noProof/>
        </w:rPr>
        <w:t>但是没有提出调控机制</w:t>
      </w:r>
      <w:r w:rsidR="00B520DE">
        <w:rPr>
          <w:rFonts w:hint="eastAsia"/>
          <w:noProof/>
        </w:rPr>
        <w:t>，</w:t>
      </w:r>
      <w:r>
        <w:rPr>
          <w:rFonts w:hint="eastAsia"/>
          <w:noProof/>
        </w:rPr>
        <w:t>看了约等于没看</w:t>
      </w:r>
      <w:r w:rsidR="00B520DE">
        <w:rPr>
          <w:rFonts w:hint="eastAsia"/>
          <w:noProof/>
        </w:rPr>
        <w:t>……</w:t>
      </w:r>
    </w:p>
    <w:p w14:paraId="1C15D298" w14:textId="14883620" w:rsidR="00D10228" w:rsidRDefault="0052540B" w:rsidP="00F354D0">
      <w:r>
        <w:rPr>
          <w:rFonts w:hint="eastAsia"/>
          <w:noProof/>
        </w:rPr>
        <w:drawing>
          <wp:inline distT="0" distB="0" distL="0" distR="0" wp14:anchorId="48911E73" wp14:editId="0F8AC0C3">
            <wp:extent cx="4400550" cy="2428875"/>
            <wp:effectExtent l="0" t="0" r="0" b="9525"/>
            <wp:docPr id="186379007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790078" name="图片 186379007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14069" w14:textId="1B04B219" w:rsidR="007770D3" w:rsidRDefault="007770D3">
      <w:proofErr w:type="gramStart"/>
      <w:r>
        <w:rPr>
          <w:rFonts w:hint="eastAsia"/>
        </w:rPr>
        <w:t>泛素</w:t>
      </w:r>
      <w:proofErr w:type="gramEnd"/>
      <w:r>
        <w:rPr>
          <w:rFonts w:hint="eastAsia"/>
        </w:rPr>
        <w:t>-蛋白酶</w:t>
      </w:r>
      <w:proofErr w:type="gramStart"/>
      <w:r>
        <w:rPr>
          <w:rFonts w:hint="eastAsia"/>
        </w:rPr>
        <w:t>体系统</w:t>
      </w:r>
      <w:proofErr w:type="gramEnd"/>
      <w:r w:rsidR="0063464D">
        <w:rPr>
          <w:rFonts w:hint="eastAsia"/>
        </w:rPr>
        <w:t>和N端规则</w:t>
      </w:r>
      <w:r w:rsidR="001A52A3">
        <w:rPr>
          <w:rFonts w:hint="eastAsia"/>
        </w:rPr>
        <w:t>（可能可以</w:t>
      </w:r>
      <w:r w:rsidR="00AC253E">
        <w:rPr>
          <w:rFonts w:hint="eastAsia"/>
        </w:rPr>
        <w:t>加速</w:t>
      </w:r>
      <w:r w:rsidR="001A52A3">
        <w:rPr>
          <w:rFonts w:hint="eastAsia"/>
        </w:rPr>
        <w:t>降解）</w:t>
      </w:r>
      <w:r w:rsidR="00910F58">
        <w:rPr>
          <w:rFonts w:hint="eastAsia"/>
        </w:rPr>
        <w:t>（没有详细研究</w:t>
      </w:r>
    </w:p>
    <w:p w14:paraId="3390D53F" w14:textId="34331C9B" w:rsidR="00831386" w:rsidRDefault="00831386">
      <w:r w:rsidRPr="00831386">
        <w:rPr>
          <w:rFonts w:hint="eastAsia"/>
        </w:rPr>
        <w:t>蛋白质的半衰期取决于其</w:t>
      </w:r>
      <w:r w:rsidRPr="00831386">
        <w:t>N端的氨基酸残基的种类和特性</w:t>
      </w:r>
    </w:p>
    <w:p w14:paraId="12CB5A30" w14:textId="1972EA23" w:rsidR="00BD75F0" w:rsidRDefault="00BD75F0">
      <w:r>
        <w:rPr>
          <w:rFonts w:hint="eastAsia"/>
        </w:rPr>
        <w:t>（</w:t>
      </w:r>
      <w:r w:rsidR="007C09C4">
        <w:rPr>
          <w:rFonts w:hint="eastAsia"/>
        </w:rPr>
        <w:t>虽然</w:t>
      </w:r>
      <w:r>
        <w:rPr>
          <w:rFonts w:hint="eastAsia"/>
        </w:rPr>
        <w:t>我觉得吧</w:t>
      </w:r>
      <w:r w:rsidR="00D71751">
        <w:rPr>
          <w:rFonts w:hint="eastAsia"/>
        </w:rPr>
        <w:t>，反应速率、</w:t>
      </w:r>
      <w:proofErr w:type="spellStart"/>
      <w:r w:rsidR="00C61502">
        <w:rPr>
          <w:rFonts w:hint="eastAsia"/>
        </w:rPr>
        <w:t>E</w:t>
      </w:r>
      <w:r w:rsidR="00C61502">
        <w:t>a</w:t>
      </w:r>
      <w:proofErr w:type="spellEnd"/>
      <w:r>
        <w:rPr>
          <w:rFonts w:hint="eastAsia"/>
        </w:rPr>
        <w:t>和d</w:t>
      </w:r>
      <w:r>
        <w:t>elta-G</w:t>
      </w:r>
      <w:r>
        <w:rPr>
          <w:rFonts w:hint="eastAsia"/>
        </w:rPr>
        <w:t>是</w:t>
      </w:r>
      <w:r w:rsidR="00D71751">
        <w:rPr>
          <w:rFonts w:hint="eastAsia"/>
        </w:rPr>
        <w:t>三</w:t>
      </w:r>
      <w:r>
        <w:rPr>
          <w:rFonts w:hint="eastAsia"/>
        </w:rPr>
        <w:t>个事情</w:t>
      </w:r>
      <w:r w:rsidR="00D71751">
        <w:rPr>
          <w:rFonts w:hint="eastAsia"/>
        </w:rPr>
        <w:t>……</w:t>
      </w:r>
      <w:r w:rsidR="00FF5768">
        <w:rPr>
          <w:rFonts w:hint="eastAsia"/>
          <w:noProof/>
        </w:rPr>
        <w:lastRenderedPageBreak/>
        <w:drawing>
          <wp:inline distT="0" distB="0" distL="0" distR="0" wp14:anchorId="688D1322" wp14:editId="46122411">
            <wp:extent cx="3536556" cy="2133600"/>
            <wp:effectExtent l="0" t="0" r="6985" b="0"/>
            <wp:docPr id="187882550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825507" name="图片 187882550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449" cy="213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DB0D2" w14:textId="1EED382F" w:rsidR="00FF5768" w:rsidRDefault="00FF5768">
      <w:r>
        <w:rPr>
          <w:rFonts w:hint="eastAsia"/>
        </w:rPr>
        <w:t>点名表扬</w:t>
      </w:r>
      <w:r w:rsidR="006D6BE3">
        <w:rPr>
          <w:rFonts w:hint="eastAsia"/>
        </w:rPr>
        <w:t>聪明</w:t>
      </w:r>
      <w:r w:rsidR="000E3226">
        <w:rPr>
          <w:rFonts w:hint="eastAsia"/>
        </w:rPr>
        <w:t>的B</w:t>
      </w:r>
      <w:r w:rsidR="000E3226">
        <w:t xml:space="preserve">ing </w:t>
      </w:r>
      <w:r>
        <w:rPr>
          <w:rFonts w:hint="eastAsia"/>
        </w:rPr>
        <w:t>A</w:t>
      </w:r>
      <w:r>
        <w:t>I</w:t>
      </w:r>
      <w:r w:rsidR="008A1AF8">
        <w:rPr>
          <w:rFonts w:hint="eastAsia"/>
        </w:rPr>
        <w:t>……</w:t>
      </w:r>
    </w:p>
    <w:p w14:paraId="67109D57" w14:textId="263C325E" w:rsidR="00C81125" w:rsidRDefault="000A3456">
      <w:r>
        <w:rPr>
          <w:noProof/>
        </w:rPr>
        <w:drawing>
          <wp:inline distT="0" distB="0" distL="0" distR="0" wp14:anchorId="036EEB6B" wp14:editId="77D51C76">
            <wp:extent cx="3205716" cy="1346200"/>
            <wp:effectExtent l="0" t="0" r="0" b="6350"/>
            <wp:docPr id="126987208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872085" name="图片 126987208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090" cy="1348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73DB">
        <w:rPr>
          <w:rFonts w:hint="eastAsia"/>
        </w:rPr>
        <w:t>6</w:t>
      </w:r>
      <w:r w:rsidR="002673DB">
        <w:t>.8-7.4?</w:t>
      </w:r>
      <w:r w:rsidR="002673DB" w:rsidRPr="000A3456">
        <w:rPr>
          <w:noProof/>
        </w:rPr>
        <w:t xml:space="preserve"> </w:t>
      </w:r>
      <w:r w:rsidR="009E1365">
        <w:rPr>
          <w:rFonts w:hint="eastAsia"/>
          <w:noProof/>
        </w:rPr>
        <w:drawing>
          <wp:inline distT="0" distB="0" distL="0" distR="0" wp14:anchorId="42C058C1" wp14:editId="730D6087">
            <wp:extent cx="3556192" cy="1493378"/>
            <wp:effectExtent l="0" t="0" r="6350" b="0"/>
            <wp:docPr id="160157208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572082" name="图片 160157208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985" cy="150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07A01" w14:textId="3D3BFFE9" w:rsidR="00955CF5" w:rsidRDefault="00955CF5">
      <w:r>
        <w:rPr>
          <w:rFonts w:hint="eastAsia"/>
          <w:noProof/>
        </w:rPr>
        <w:drawing>
          <wp:inline distT="0" distB="0" distL="0" distR="0" wp14:anchorId="41D56922" wp14:editId="1B83310D">
            <wp:extent cx="5274310" cy="1468120"/>
            <wp:effectExtent l="0" t="0" r="2540" b="0"/>
            <wp:docPr id="202123870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238707" name="图片 2021238707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6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F6350" w14:textId="53113B6E" w:rsidR="007604CE" w:rsidRDefault="007604CE" w:rsidP="007604CE">
      <w:r>
        <w:rPr>
          <w:rFonts w:hint="eastAsia"/>
        </w:rPr>
        <w:t>为什么都只有咖啡酸和咖啡</w:t>
      </w:r>
      <w:proofErr w:type="gramStart"/>
      <w:r>
        <w:rPr>
          <w:rFonts w:hint="eastAsia"/>
        </w:rPr>
        <w:t>酰</w:t>
      </w:r>
      <w:proofErr w:type="gramEnd"/>
      <w:r>
        <w:rPr>
          <w:rFonts w:hint="eastAsia"/>
        </w:rPr>
        <w:t>辅酶A……</w:t>
      </w:r>
    </w:p>
    <w:p w14:paraId="12FAE97D" w14:textId="43694D22" w:rsidR="00991F47" w:rsidRDefault="00991F47">
      <w:r>
        <w:rPr>
          <w:rFonts w:hint="eastAsia"/>
        </w:rPr>
        <w:t>反应怎么</w:t>
      </w:r>
      <w:proofErr w:type="gramStart"/>
      <w:r>
        <w:rPr>
          <w:rFonts w:hint="eastAsia"/>
        </w:rPr>
        <w:t>配平啊</w:t>
      </w:r>
      <w:proofErr w:type="gramEnd"/>
      <w:r>
        <w:rPr>
          <w:rFonts w:hint="eastAsia"/>
        </w:rPr>
        <w:t>……</w:t>
      </w:r>
      <w:proofErr w:type="spellStart"/>
      <w:r w:rsidR="005E0DA5">
        <w:rPr>
          <w:rFonts w:hint="eastAsia"/>
        </w:rPr>
        <w:t>u</w:t>
      </w:r>
      <w:r w:rsidR="005E0DA5">
        <w:t>niprot</w:t>
      </w:r>
      <w:proofErr w:type="spellEnd"/>
      <w:r w:rsidR="006943FA">
        <w:rPr>
          <w:rFonts w:hint="eastAsia"/>
        </w:rPr>
        <w:t>出来挨打</w:t>
      </w:r>
      <w:r w:rsidR="00F635FF">
        <w:rPr>
          <w:rFonts w:hint="eastAsia"/>
          <w:noProof/>
        </w:rPr>
        <w:drawing>
          <wp:inline distT="0" distB="0" distL="0" distR="0" wp14:anchorId="31A5BF42" wp14:editId="71A9501F">
            <wp:extent cx="5274310" cy="424180"/>
            <wp:effectExtent l="0" t="0" r="2540" b="0"/>
            <wp:docPr id="69502806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028067" name="图片 69502806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11F71" w14:textId="0F6615C9" w:rsidR="00671899" w:rsidRDefault="00843C0B">
      <w:r>
        <w:rPr>
          <w:rFonts w:hint="eastAsia"/>
        </w:rPr>
        <w:lastRenderedPageBreak/>
        <w:t>似乎没有人明确总结出决速步，但是（G</w:t>
      </w:r>
      <w:r>
        <w:t>itelson 2012</w:t>
      </w:r>
      <w:r>
        <w:rPr>
          <w:rFonts w:hint="eastAsia"/>
        </w:rPr>
        <w:t>）过氧化氢刺激发光，自由基机理</w:t>
      </w:r>
      <w:r w:rsidR="00671899">
        <w:rPr>
          <w:rFonts w:hint="eastAsia"/>
        </w:rPr>
        <w:t>，暗示决速步可能是H</w:t>
      </w:r>
      <w:r w:rsidR="00671899">
        <w:t>3H</w:t>
      </w:r>
      <w:r w:rsidR="00671899">
        <w:rPr>
          <w:rFonts w:hint="eastAsia"/>
        </w:rPr>
        <w:t>催化的这一步</w:t>
      </w:r>
    </w:p>
    <w:p w14:paraId="0D846AC4" w14:textId="531FDB69" w:rsidR="00843C0B" w:rsidRDefault="00843C0B">
      <w:r>
        <w:rPr>
          <w:rFonts w:hint="eastAsia"/>
          <w:noProof/>
        </w:rPr>
        <w:drawing>
          <wp:inline distT="0" distB="0" distL="0" distR="0" wp14:anchorId="40FA6A87" wp14:editId="1B202A0A">
            <wp:extent cx="2123440" cy="2316480"/>
            <wp:effectExtent l="0" t="0" r="0" b="7620"/>
            <wp:docPr id="117483066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830667" name="图片 117483066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3659" cy="231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EF40B" w14:textId="77777777" w:rsidR="00571E64" w:rsidRDefault="00571E64">
      <w:r>
        <w:rPr>
          <w:rFonts w:hint="eastAsia"/>
        </w:rPr>
        <w:t>根据限速步</w:t>
      </w:r>
    </w:p>
    <w:p w14:paraId="32C1D92A" w14:textId="2598A92D" w:rsidR="00571E64" w:rsidRDefault="00571E64">
      <w:r>
        <w:rPr>
          <w:rFonts w:hint="eastAsia"/>
        </w:rPr>
        <w:t>阻断其他途径</w:t>
      </w:r>
    </w:p>
    <w:p w14:paraId="48D750E6" w14:textId="3DD92A9E" w:rsidR="00571E64" w:rsidRDefault="00571E64">
      <w:r>
        <w:rPr>
          <w:rFonts w:hint="eastAsia"/>
        </w:rPr>
        <w:t>分离产物</w:t>
      </w:r>
    </w:p>
    <w:sectPr w:rsidR="00571E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DA1"/>
    <w:rsid w:val="000537D0"/>
    <w:rsid w:val="000A3456"/>
    <w:rsid w:val="000E3226"/>
    <w:rsid w:val="00123140"/>
    <w:rsid w:val="001A52A3"/>
    <w:rsid w:val="002673DB"/>
    <w:rsid w:val="00285E86"/>
    <w:rsid w:val="003E1C95"/>
    <w:rsid w:val="003F187C"/>
    <w:rsid w:val="00477CF2"/>
    <w:rsid w:val="0048334E"/>
    <w:rsid w:val="005027A9"/>
    <w:rsid w:val="0052540B"/>
    <w:rsid w:val="00566E04"/>
    <w:rsid w:val="00571E64"/>
    <w:rsid w:val="005E0DA5"/>
    <w:rsid w:val="00601B0C"/>
    <w:rsid w:val="0063464D"/>
    <w:rsid w:val="00671899"/>
    <w:rsid w:val="006943FA"/>
    <w:rsid w:val="006D6BE3"/>
    <w:rsid w:val="007604CE"/>
    <w:rsid w:val="007770D3"/>
    <w:rsid w:val="007A384D"/>
    <w:rsid w:val="007C09C4"/>
    <w:rsid w:val="007C6694"/>
    <w:rsid w:val="007E11A8"/>
    <w:rsid w:val="007E41A3"/>
    <w:rsid w:val="00817C96"/>
    <w:rsid w:val="00831386"/>
    <w:rsid w:val="00843C0B"/>
    <w:rsid w:val="00852916"/>
    <w:rsid w:val="00877062"/>
    <w:rsid w:val="008A1AF8"/>
    <w:rsid w:val="00910F58"/>
    <w:rsid w:val="00922E70"/>
    <w:rsid w:val="00955CF5"/>
    <w:rsid w:val="00991F47"/>
    <w:rsid w:val="009A42D6"/>
    <w:rsid w:val="009E1365"/>
    <w:rsid w:val="00A33B37"/>
    <w:rsid w:val="00AC0DA1"/>
    <w:rsid w:val="00AC1CB4"/>
    <w:rsid w:val="00AC253E"/>
    <w:rsid w:val="00B520DE"/>
    <w:rsid w:val="00B939A0"/>
    <w:rsid w:val="00BB2D00"/>
    <w:rsid w:val="00BD75F0"/>
    <w:rsid w:val="00C06765"/>
    <w:rsid w:val="00C07B7D"/>
    <w:rsid w:val="00C61502"/>
    <w:rsid w:val="00C81125"/>
    <w:rsid w:val="00D10228"/>
    <w:rsid w:val="00D71751"/>
    <w:rsid w:val="00DA4F00"/>
    <w:rsid w:val="00DF4285"/>
    <w:rsid w:val="00EA6E3A"/>
    <w:rsid w:val="00F02344"/>
    <w:rsid w:val="00F354D0"/>
    <w:rsid w:val="00F635FF"/>
    <w:rsid w:val="00FF5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9A26D"/>
  <w15:chartTrackingRefBased/>
  <w15:docId w15:val="{F1E0CA39-8F74-4576-8897-0712136DC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AC0DA1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C0DA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C0DA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C0DA1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C0DA1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C0DA1"/>
    <w:pPr>
      <w:keepNext/>
      <w:keepLines/>
      <w:spacing w:before="40" w:after="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C0DA1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C0DA1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C0DA1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C0DA1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C0DA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C0DA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C0DA1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C0DA1"/>
    <w:rPr>
      <w:rFonts w:cstheme="majorBidi"/>
      <w:color w:val="0F476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AC0DA1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C0DA1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C0DA1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C0DA1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AC0DA1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C0D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C0DA1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C0DA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C0DA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C0DA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C0DA1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C0DA1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C0DA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C0DA1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AC0DA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219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578</TotalTime>
  <Pages>5</Pages>
  <Words>86</Words>
  <Characters>492</Characters>
  <Application>Microsoft Office Word</Application>
  <DocSecurity>0</DocSecurity>
  <Lines>4</Lines>
  <Paragraphs>1</Paragraphs>
  <ScaleCrop>false</ScaleCrop>
  <Company/>
  <LinksUpToDate>false</LinksUpToDate>
  <CharactersWithSpaces>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Jianting Gong</dc:creator>
  <cp:keywords/>
  <dc:description/>
  <cp:lastModifiedBy>Jianting Gong</cp:lastModifiedBy>
  <cp:revision>57</cp:revision>
  <dcterms:created xsi:type="dcterms:W3CDTF">2024-02-18T02:10:00Z</dcterms:created>
  <dcterms:modified xsi:type="dcterms:W3CDTF">2024-02-18T11:51:00Z</dcterms:modified>
</cp:coreProperties>
</file>